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234AB" w:rsidR="0061148E" w:rsidRPr="000C582F" w:rsidRDefault="00DB0A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2C9F6" w:rsidR="0061148E" w:rsidRPr="000C582F" w:rsidRDefault="00DB0A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9D018" w:rsidR="00B87ED3" w:rsidRPr="000C582F" w:rsidRDefault="00D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DFBB0" w:rsidR="00B87ED3" w:rsidRPr="000C582F" w:rsidRDefault="00D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9FD27" w:rsidR="00B87ED3" w:rsidRPr="000C582F" w:rsidRDefault="00D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A28E4" w:rsidR="00B87ED3" w:rsidRPr="000C582F" w:rsidRDefault="00D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4B55E" w:rsidR="00B87ED3" w:rsidRPr="000C582F" w:rsidRDefault="00D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9B4E5" w:rsidR="00B87ED3" w:rsidRPr="000C582F" w:rsidRDefault="00D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CC9F1" w:rsidR="00B87ED3" w:rsidRPr="000C582F" w:rsidRDefault="00DB0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A22C5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CD515F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89064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A05F7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61618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B5C14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8249E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4C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75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82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3A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7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1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17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04484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16DEA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24726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46B3C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9A120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55D93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AC821" w:rsidR="00B87ED3" w:rsidRPr="000C582F" w:rsidRDefault="00DB0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1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2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0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2B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6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3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C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52C4D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3A2DB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FBD42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35183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D27C1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D2C10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B0B28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1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B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C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F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5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7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01514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CF010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1A60A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64E6D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18D7E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DB289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0B893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56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2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B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F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184E2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F0252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D5167" w:rsidR="00B87ED3" w:rsidRPr="000C582F" w:rsidRDefault="00DB0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23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E6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1D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60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39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8B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1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C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D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A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