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7E343" w:rsidR="0061148E" w:rsidRPr="00C61931" w:rsidRDefault="00AF75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19C9D" w:rsidR="0061148E" w:rsidRPr="00C61931" w:rsidRDefault="00AF75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9651B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AA86C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CDEE0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93FB4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A8298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0C57B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AC4A9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8ECDE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25076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B708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01F17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3AB4C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054B5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59331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3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5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E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9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4A271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3E1D3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73358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9F1E5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EFFC5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C2406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76A3E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B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C9289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5AD67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C2370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BC791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949FC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CE4CA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08A85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8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1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9CAC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57442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CCA50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693FD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D1F30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EB10A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CDCC0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6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8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2A9BD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106F5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0C663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15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B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7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5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6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4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B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1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C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55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2022-10-12T07:53:00.0000000Z</dcterms:modified>
</coreProperties>
</file>