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8B8F" w:rsidR="0061148E" w:rsidRPr="00C834E2" w:rsidRDefault="002C2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1C3B8" w:rsidR="0061148E" w:rsidRPr="00C834E2" w:rsidRDefault="002C2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8BAA4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CC3B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B77E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CA5D7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84CF2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43C4C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E1348" w:rsidR="00B87ED3" w:rsidRPr="00944D28" w:rsidRDefault="002C2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E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6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4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A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78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4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0636F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1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6481" w:rsidR="00B87ED3" w:rsidRPr="00944D28" w:rsidRDefault="002C2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56CB2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FCCE1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27794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F988F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10B9D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2275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C36D0" w:rsidR="00B87ED3" w:rsidRPr="00944D28" w:rsidRDefault="002C2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3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536B8" w:rsidR="00B87ED3" w:rsidRPr="00944D28" w:rsidRDefault="002C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FABFC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7B1CB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41A9A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C18F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FA3C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3383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2000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6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3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BC02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94A3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EE2A8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1E35C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12BED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979C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360E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B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9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F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73B1A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9BEA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C209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5A056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2D3DC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9039E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C7D6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5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5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A92BE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98BB6" w:rsidR="00B87ED3" w:rsidRPr="00944D28" w:rsidRDefault="002C2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3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E2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1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3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8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1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C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281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2022-10-12T20:04:00.0000000Z</dcterms:modified>
</coreProperties>
</file>