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2244" w:rsidR="0061148E" w:rsidRPr="00C834E2" w:rsidRDefault="00EB4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D776" w:rsidR="0061148E" w:rsidRPr="00C834E2" w:rsidRDefault="00EB4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A94A9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2A51E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FF90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531F1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5DCB3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109DE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8ECC0" w:rsidR="00B87ED3" w:rsidRPr="00944D28" w:rsidRDefault="00EB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58FF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A996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A329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A43F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3EFB5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85216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30DFA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4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587B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CBA6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D24B0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BFFE4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DFDFD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A22DE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BE33A" w:rsidR="00B87ED3" w:rsidRPr="00944D28" w:rsidRDefault="00EB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6CC2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2344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275ED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BFDF6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DBA1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1B53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D7B8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9664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BF708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32D1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1EE9F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0F63B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324FC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DA44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D0B2" w:rsidR="00B87ED3" w:rsidRPr="00944D28" w:rsidRDefault="00EB4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73E12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190D6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80D5C" w:rsidR="00B87ED3" w:rsidRPr="00944D28" w:rsidRDefault="00EB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0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B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4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2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4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2022-10-12T09:08:00.0000000Z</dcterms:modified>
</coreProperties>
</file>