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4BF5" w:rsidR="0061148E" w:rsidRPr="00944D28" w:rsidRDefault="004E6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4096" w:rsidR="0061148E" w:rsidRPr="004A7085" w:rsidRDefault="004E6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6CCE5" w:rsidR="00B87ED3" w:rsidRPr="00944D28" w:rsidRDefault="004E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5EDC4" w:rsidR="00B87ED3" w:rsidRPr="00944D28" w:rsidRDefault="004E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05DC5" w:rsidR="00B87ED3" w:rsidRPr="00944D28" w:rsidRDefault="004E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E844" w:rsidR="00B87ED3" w:rsidRPr="00944D28" w:rsidRDefault="004E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F1304" w:rsidR="00B87ED3" w:rsidRPr="00944D28" w:rsidRDefault="004E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BA808" w:rsidR="00B87ED3" w:rsidRPr="00944D28" w:rsidRDefault="004E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25BEB" w:rsidR="00B87ED3" w:rsidRPr="00944D28" w:rsidRDefault="004E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393CA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4CF27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9A716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9B788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DA19F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F1838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3FE01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9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2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1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1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5522A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09BE2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E64EE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18033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87B01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73D49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D7619" w:rsidR="00B87ED3" w:rsidRPr="00944D28" w:rsidRDefault="004E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F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3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8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CA493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53959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3D7E9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A29AE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95F31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9D2B4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6C37B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5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5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98359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9EDB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AE489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A3E17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D4850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49724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4BCB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B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7C79F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799AB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D655" w:rsidR="00B87ED3" w:rsidRPr="00944D28" w:rsidRDefault="004E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E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94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A3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C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E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D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4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C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27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