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D2881" w:rsidR="0061148E" w:rsidRPr="0035681E" w:rsidRDefault="009B39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3201" w:rsidR="0061148E" w:rsidRPr="0035681E" w:rsidRDefault="009B39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66035" w:rsidR="00CD0676" w:rsidRPr="00944D28" w:rsidRDefault="009B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058F9" w:rsidR="00CD0676" w:rsidRPr="00944D28" w:rsidRDefault="009B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0552D" w:rsidR="00CD0676" w:rsidRPr="00944D28" w:rsidRDefault="009B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FF7BAC" w:rsidR="00CD0676" w:rsidRPr="00944D28" w:rsidRDefault="009B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2FD3D" w:rsidR="00CD0676" w:rsidRPr="00944D28" w:rsidRDefault="009B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6D072" w:rsidR="00CD0676" w:rsidRPr="00944D28" w:rsidRDefault="009B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9E3F2" w:rsidR="00CD0676" w:rsidRPr="00944D28" w:rsidRDefault="009B3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A2430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D4236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71146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8A992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A8425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8CE69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B7CA9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A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2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E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E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3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A4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BAAB5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F92C2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BC429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428EC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A9EE8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98A51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BD69B" w:rsidR="00B87ED3" w:rsidRPr="00944D28" w:rsidRDefault="009B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0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D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0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2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C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4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6F45F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A4B01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8EDEB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F6B32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9A837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9EE8B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95830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C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1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8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BBA75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DE03B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84AEB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D1BAF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04BEF8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F4A50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A4AF5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D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14987" w:rsidR="00B87ED3" w:rsidRPr="00944D28" w:rsidRDefault="009B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2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FA09F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C7B97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E09D6" w:rsidR="00B87ED3" w:rsidRPr="00944D28" w:rsidRDefault="009B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6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8D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C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06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1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E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C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2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6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9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