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32CCE" w:rsidR="00380DB3" w:rsidRPr="0068293E" w:rsidRDefault="00CF41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8338D" w:rsidR="00380DB3" w:rsidRPr="0068293E" w:rsidRDefault="00CF41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F5D9B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4D2AF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8339C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60DAD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E9F37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28969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6BC5B" w:rsidR="00240DC4" w:rsidRPr="00B03D55" w:rsidRDefault="00CF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E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4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A5107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E1C8D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6CC15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2224A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EC8B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D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C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F5C94" w:rsidR="001835FB" w:rsidRPr="00DA1511" w:rsidRDefault="00CF4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A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0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A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E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E27D2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E28D7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28923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AD2A8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5D436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00BF1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28628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A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1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3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0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A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7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1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8672B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7E1FA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33EC1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33659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772D1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5C1BC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D6F1C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A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5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B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8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C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6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C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3D892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5B038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5701A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8FFC4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CEDB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B4EB6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233F2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8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6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A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8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3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7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F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B1FCD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D1E8A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F4AA3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D5A0C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A2A75" w:rsidR="009A6C64" w:rsidRPr="00730585" w:rsidRDefault="00CF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B5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9E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F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9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F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4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B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B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7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17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