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527C7" w:rsidR="00061896" w:rsidRPr="005F4693" w:rsidRDefault="005D0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7CA59" w:rsidR="00061896" w:rsidRPr="00E407AC" w:rsidRDefault="005D0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9BD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F9EB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8CF2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AE1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584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A36C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37B" w:rsidR="00FC15B4" w:rsidRPr="00D11D17" w:rsidRDefault="005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E4B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CEE3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3D2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63F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92FA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4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D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7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7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D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C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E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707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C02E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5D7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4A27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7CE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470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8D96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0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5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6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A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A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9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D0A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AB06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9C70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E35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ABA8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46CD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14D7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0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9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4C406" w:rsidR="00DE76F3" w:rsidRPr="0026478E" w:rsidRDefault="005D06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2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D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1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0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B1C4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490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5D8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C94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FDD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880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ACB9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1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B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E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C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4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7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8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FDC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64CF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B0C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EA67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00A0" w:rsidR="009A6C64" w:rsidRPr="00C2583D" w:rsidRDefault="005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B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7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6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9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D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4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2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6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