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38226" w:rsidR="0061148E" w:rsidRPr="008F69F5" w:rsidRDefault="00D53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C8FD" w:rsidR="0061148E" w:rsidRPr="008F69F5" w:rsidRDefault="00D53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8ECBBF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C581A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1586B4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846F0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F5A9E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2E913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EC6DC" w:rsidR="00B87ED3" w:rsidRPr="008F69F5" w:rsidRDefault="00D53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57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EA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14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EAAEE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80491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EB09F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DC860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D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C8865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38647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DEB7E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4EA49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F9BC0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6C8AB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AD522" w:rsidR="00B87ED3" w:rsidRPr="008F69F5" w:rsidRDefault="00D53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FA26" w:rsidR="00B87ED3" w:rsidRPr="00944D28" w:rsidRDefault="00D5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60EE9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FB918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0DA4E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982809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17D5B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81460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C80E9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F3C4" w:rsidR="00B87ED3" w:rsidRPr="00944D28" w:rsidRDefault="00D5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3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13FFC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C3D4D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2ED6D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0797A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49D16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ADA35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56334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3457" w:rsidR="00B87ED3" w:rsidRPr="00944D28" w:rsidRDefault="00D5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4E528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337AF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A4A08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AB25E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C10E4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8830B" w:rsidR="00B87ED3" w:rsidRPr="008F69F5" w:rsidRDefault="00D53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FB6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C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A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2022-10-12T12:24:00.0000000Z</dcterms:modified>
</coreProperties>
</file>