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6E6C" w:rsidR="0061148E" w:rsidRPr="000C582F" w:rsidRDefault="00201C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8F72" w:rsidR="0061148E" w:rsidRPr="000C582F" w:rsidRDefault="00201C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1AE3A" w:rsidR="00B87ED3" w:rsidRPr="000C582F" w:rsidRDefault="00201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64B650" w:rsidR="00B87ED3" w:rsidRPr="000C582F" w:rsidRDefault="00201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00F65" w:rsidR="00B87ED3" w:rsidRPr="000C582F" w:rsidRDefault="00201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4E2085" w:rsidR="00B87ED3" w:rsidRPr="000C582F" w:rsidRDefault="00201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0501D8" w:rsidR="00B87ED3" w:rsidRPr="000C582F" w:rsidRDefault="00201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3A317" w:rsidR="00B87ED3" w:rsidRPr="000C582F" w:rsidRDefault="00201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39A29" w:rsidR="00B87ED3" w:rsidRPr="000C582F" w:rsidRDefault="00201C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EFA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807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25AAE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38965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1572D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93ED1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2C234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3B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B9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DA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AC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25C78" w:rsidR="00B87ED3" w:rsidRPr="000C582F" w:rsidRDefault="00201C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BD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1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727C2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16AC0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3917A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9D8032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76168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97D58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DB679" w:rsidR="00B87ED3" w:rsidRPr="000C582F" w:rsidRDefault="00201C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D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8F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0A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B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B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A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E2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1D765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AAC55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966A2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5AF7A8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852B3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C7115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BEB94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11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1E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91A54" w:rsidR="00B87ED3" w:rsidRPr="000C582F" w:rsidRDefault="00201C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BD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97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B1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97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F5D1C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80D01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093BF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00852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179DA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97624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D7F26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543CE" w:rsidR="00B87ED3" w:rsidRPr="000C582F" w:rsidRDefault="00201C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0E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C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7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63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3A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AC220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D1EC1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C1282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A9DB0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46E65" w:rsidR="00B87ED3" w:rsidRPr="000C582F" w:rsidRDefault="00201C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87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A2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5F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1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E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01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C0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C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E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1CE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2022-10-12T20:02:00.0000000Z</dcterms:modified>
</coreProperties>
</file>