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93AC" w:rsidR="0061148E" w:rsidRPr="00C61931" w:rsidRDefault="00802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8A12" w:rsidR="0061148E" w:rsidRPr="00C61931" w:rsidRDefault="00802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743EA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BC1EC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2C497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87A57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B8DB5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74031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87876" w:rsidR="00B87ED3" w:rsidRPr="00944D28" w:rsidRDefault="0080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7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3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AECD4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D7BF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9210C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AD11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4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86A3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6F9BA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C822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AC3B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72D5D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CE6FC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CBF6" w:rsidR="00B87ED3" w:rsidRPr="00944D28" w:rsidRDefault="0080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ABD56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24E56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3BED0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0BC5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67A7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9989E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2133F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4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9D210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EE506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0FF59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23008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24D4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F13C4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E011D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0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949CD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9A73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F47AF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50BCA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B2AB7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98A4" w:rsidR="00B87ED3" w:rsidRPr="00944D28" w:rsidRDefault="0080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3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1D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2022-10-12T15:15:00.0000000Z</dcterms:modified>
</coreProperties>
</file>