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FBB8" w:rsidR="0061148E" w:rsidRPr="00C61931" w:rsidRDefault="00540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AC5B" w:rsidR="0061148E" w:rsidRPr="00C61931" w:rsidRDefault="00540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8F5C7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35733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54DA2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17014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13EEE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7D443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CD7FE" w:rsidR="00B87ED3" w:rsidRPr="00944D28" w:rsidRDefault="0054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0872E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9D6E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A70E1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BDD53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9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E75D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AAAA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EA6BC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0D20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8636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D631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16C2" w:rsidR="00B87ED3" w:rsidRPr="00944D28" w:rsidRDefault="0054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6D1E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6E848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3D7AC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2D1F6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AD80A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A0D80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A66D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147B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22053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7797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76DF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2B2B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D1F7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9D08E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F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B89EE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619A3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91C34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98245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49DA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3E19" w:rsidR="00B87ED3" w:rsidRPr="00944D28" w:rsidRDefault="0054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1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B5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2022-10-12T15:15:00.0000000Z</dcterms:modified>
</coreProperties>
</file>