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C427" w:rsidR="0061148E" w:rsidRPr="00C61931" w:rsidRDefault="001B0A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17888" w:rsidR="0061148E" w:rsidRPr="00C61931" w:rsidRDefault="001B0A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7238C" w:rsidR="00B87ED3" w:rsidRPr="00944D28" w:rsidRDefault="001B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A3557" w:rsidR="00B87ED3" w:rsidRPr="00944D28" w:rsidRDefault="001B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9A949B" w:rsidR="00B87ED3" w:rsidRPr="00944D28" w:rsidRDefault="001B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4C056" w:rsidR="00B87ED3" w:rsidRPr="00944D28" w:rsidRDefault="001B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ADA8D" w:rsidR="00B87ED3" w:rsidRPr="00944D28" w:rsidRDefault="001B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55BB8" w:rsidR="00B87ED3" w:rsidRPr="00944D28" w:rsidRDefault="001B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D6FB7" w:rsidR="00B87ED3" w:rsidRPr="00944D28" w:rsidRDefault="001B0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9F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5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1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B762D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B9C49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5646A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F8E77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3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4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7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A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6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6D692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B2C5C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93A87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4A882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7B21A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F49A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CBDAB" w:rsidR="00B87ED3" w:rsidRPr="00944D28" w:rsidRDefault="001B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7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2BA0E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6B1F0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9FC65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4D888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023A9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83393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F9C78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8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3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5C797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CC249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B1738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C8D20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74B94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ED1D8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A7F23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6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062F0" w:rsidR="00B87ED3" w:rsidRPr="00944D28" w:rsidRDefault="001B0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C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23167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53070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BCF78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BDDD7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C3BE7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6011E" w:rsidR="00B87ED3" w:rsidRPr="00944D28" w:rsidRDefault="001B0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0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9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A5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2022-10-12T22:28:00.0000000Z</dcterms:modified>
</coreProperties>
</file>