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B9F5" w:rsidR="0061148E" w:rsidRPr="00944D28" w:rsidRDefault="004E3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A40EE" w:rsidR="0061148E" w:rsidRPr="004A7085" w:rsidRDefault="004E3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7904A" w:rsidR="00B87ED3" w:rsidRPr="00944D28" w:rsidRDefault="004E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8C8CF" w:rsidR="00B87ED3" w:rsidRPr="00944D28" w:rsidRDefault="004E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20A76" w:rsidR="00B87ED3" w:rsidRPr="00944D28" w:rsidRDefault="004E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CEAC7" w:rsidR="00B87ED3" w:rsidRPr="00944D28" w:rsidRDefault="004E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C6259" w:rsidR="00B87ED3" w:rsidRPr="00944D28" w:rsidRDefault="004E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68E9D" w:rsidR="00B87ED3" w:rsidRPr="00944D28" w:rsidRDefault="004E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46E3D" w:rsidR="00B87ED3" w:rsidRPr="00944D28" w:rsidRDefault="004E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9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C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1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A7247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AF08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F9CBE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9823F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E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B14DA" w:rsidR="00B87ED3" w:rsidRPr="00944D28" w:rsidRDefault="004E3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F2CDA" w:rsidR="00B87ED3" w:rsidRPr="00944D28" w:rsidRDefault="004E3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6B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4FDEF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39FF1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08751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C3EC6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1C2EE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9E8CC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722F5" w:rsidR="00B87ED3" w:rsidRPr="00944D28" w:rsidRDefault="004E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E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B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4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4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1560D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D65B7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A4633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5A355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AE3E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A1763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E19FC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2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0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7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E0F71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2E4E0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97B72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0B4E1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536F7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BCFE5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00491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3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A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39494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A2FD8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FD02A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873BE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D8597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ADE9C" w:rsidR="00B87ED3" w:rsidRPr="00944D28" w:rsidRDefault="004E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E7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1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D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A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A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B2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2022-10-12T03:38:00.0000000Z</dcterms:modified>
</coreProperties>
</file>