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B9F5" w:rsidR="0061148E" w:rsidRPr="00944D28" w:rsidRDefault="004E3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A40EE" w:rsidR="0061148E" w:rsidRPr="004A7085" w:rsidRDefault="004E3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7904A" w:rsidR="00B87ED3" w:rsidRPr="00944D28" w:rsidRDefault="004E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8C8CF" w:rsidR="00B87ED3" w:rsidRPr="00944D28" w:rsidRDefault="004E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20A76" w:rsidR="00B87ED3" w:rsidRPr="00944D28" w:rsidRDefault="004E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CEAC7" w:rsidR="00B87ED3" w:rsidRPr="00944D28" w:rsidRDefault="004E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C6259" w:rsidR="00B87ED3" w:rsidRPr="00944D28" w:rsidRDefault="004E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68E9D" w:rsidR="00B87ED3" w:rsidRPr="00944D28" w:rsidRDefault="004E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46E3D" w:rsidR="00B87ED3" w:rsidRPr="00944D28" w:rsidRDefault="004E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9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CC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1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A7247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BAF08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9CBE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9823F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B14DA" w:rsidR="00B87ED3" w:rsidRPr="00944D28" w:rsidRDefault="004E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2CDA" w:rsidR="00B87ED3" w:rsidRPr="00944D28" w:rsidRDefault="004E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4FDEF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39FF1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08751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3EC6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1C2EE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E8CC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722F5" w:rsidR="00B87ED3" w:rsidRPr="00944D28" w:rsidRDefault="004E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1560D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D65B7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A4633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5A355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AE3E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A1763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E19FC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2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7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0F71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2E4E0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97B72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0B4E1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536F7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BCFE5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00491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3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A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3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39494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A2FD8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FD02A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873BE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D8597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ADE9C" w:rsidR="00B87ED3" w:rsidRPr="00944D28" w:rsidRDefault="004E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E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A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B2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2022-10-12T03:38:00.0000000Z</dcterms:modified>
</coreProperties>
</file>