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5EB79" w:rsidR="00380DB3" w:rsidRPr="0068293E" w:rsidRDefault="00FE7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B6A89" w:rsidR="00380DB3" w:rsidRPr="0068293E" w:rsidRDefault="00FE7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A86B9" w:rsidR="00240DC4" w:rsidRPr="00B03D55" w:rsidRDefault="00FE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B36E5" w:rsidR="00240DC4" w:rsidRPr="00B03D55" w:rsidRDefault="00FE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8E752" w:rsidR="00240DC4" w:rsidRPr="00B03D55" w:rsidRDefault="00FE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05A1F" w:rsidR="00240DC4" w:rsidRPr="00B03D55" w:rsidRDefault="00FE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8D4EE" w:rsidR="00240DC4" w:rsidRPr="00B03D55" w:rsidRDefault="00FE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DC6BF" w:rsidR="00240DC4" w:rsidRPr="00B03D55" w:rsidRDefault="00FE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C883E" w:rsidR="00240DC4" w:rsidRPr="00B03D55" w:rsidRDefault="00FE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2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DE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BD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49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FC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33AC7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AD1BB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3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B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3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5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D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2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C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35CCD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9FAE4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4A9A8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9B492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B0B4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F37CF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B20BB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C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A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D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1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B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C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3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39DB1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0D6D8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0F260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A509F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C4034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11ED8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E4374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5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F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F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3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7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9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E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44C35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AB7EB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6B23B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F3585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BA2A8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AD393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EA6B7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C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E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505EF" w:rsidR="001835FB" w:rsidRPr="00DA1511" w:rsidRDefault="00FE7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4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B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3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E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A86A1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84EBA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29B1E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F3345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D22D5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42EDB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2E1FB" w:rsidR="009A6C64" w:rsidRPr="00730585" w:rsidRDefault="00FE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B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0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5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E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E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6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4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