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075E5" w:rsidR="0061148E" w:rsidRPr="00944D28" w:rsidRDefault="00EC4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8ADF" w:rsidR="0061148E" w:rsidRPr="004A7085" w:rsidRDefault="00EC4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9EE317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7945FE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FFAF15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DC488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CC30FA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B034D8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1CCE2B" w:rsidR="00E22E60" w:rsidRPr="007D5604" w:rsidRDefault="00EC40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F9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FE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C0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5A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48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14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A0662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B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0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4DA02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852A8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E1323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C8140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DA25A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34C7A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BA5C8" w:rsidR="00B87ED3" w:rsidRPr="007D5604" w:rsidRDefault="00EC4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4B611" w:rsidR="00B87ED3" w:rsidRPr="00944D28" w:rsidRDefault="00EC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FD5F1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C757B3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E28E7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0E638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95D89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7800C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6B247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BB959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118F5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27416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D4D1B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A012E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75831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58133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F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A4372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478B1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748AD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2104B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38DC9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666C4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8BF3B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2EBB" w:rsidR="00B87ED3" w:rsidRPr="00944D28" w:rsidRDefault="00EC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20A39D" w:rsidR="00B87ED3" w:rsidRPr="007D5604" w:rsidRDefault="00EC4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A42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FD7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79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04C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180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4AE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1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D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00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2022-10-12T23:00:00.0000000Z</dcterms:modified>
</coreProperties>
</file>