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031F" w:rsidR="0061148E" w:rsidRPr="00944D28" w:rsidRDefault="004B3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644BD" w:rsidR="0061148E" w:rsidRPr="004A7085" w:rsidRDefault="004B3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EE133" w:rsidR="00A67F55" w:rsidRPr="00944D28" w:rsidRDefault="004B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BB955" w:rsidR="00A67F55" w:rsidRPr="00944D28" w:rsidRDefault="004B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B42BF" w:rsidR="00A67F55" w:rsidRPr="00944D28" w:rsidRDefault="004B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3F397" w:rsidR="00A67F55" w:rsidRPr="00944D28" w:rsidRDefault="004B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7E7F4" w:rsidR="00A67F55" w:rsidRPr="00944D28" w:rsidRDefault="004B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5FE20" w:rsidR="00A67F55" w:rsidRPr="00944D28" w:rsidRDefault="004B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0B3F2" w:rsidR="00A67F55" w:rsidRPr="00944D28" w:rsidRDefault="004B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7E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7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F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F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F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9C98F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8A6D6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4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0099E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0697E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E229C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B2108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79D46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7BF2E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F102E" w:rsidR="00B87ED3" w:rsidRPr="00944D28" w:rsidRDefault="004B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9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C13A" w:rsidR="00B87ED3" w:rsidRPr="00944D28" w:rsidRDefault="004B3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81E19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EECA2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B420F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18D06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5D157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AE195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2528C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8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105F6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E1177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F2DCF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5C9CA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CDBED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196C0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83D93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0031B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3C872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9DB19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DD007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6AEC5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13E60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F92D1" w:rsidR="00B87ED3" w:rsidRPr="00944D28" w:rsidRDefault="004B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3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7F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