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86A1" w:rsidR="0061148E" w:rsidRPr="000C582F" w:rsidRDefault="00D33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0309" w:rsidR="0061148E" w:rsidRPr="000C582F" w:rsidRDefault="00D33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A5558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8B181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66532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44050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ED200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96AD9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88B5A" w:rsidR="00B87ED3" w:rsidRPr="000C582F" w:rsidRDefault="00D33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83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B0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60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22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7D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A9A7A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2E87A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2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8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3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8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0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F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5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6B31D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91F88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F31A0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E702B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D9D3E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65652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CEF67" w:rsidR="00B87ED3" w:rsidRPr="000C582F" w:rsidRDefault="00D3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2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0A89A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3A91C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7B837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4E2A7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79B24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94B36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0B65F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B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A1B9A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4F9AD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FADEC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1BDA0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4405E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87B4C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1FBF1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6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66142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06639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0D2FF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D36A2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20586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DB5C5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75345" w:rsidR="00B87ED3" w:rsidRPr="000C582F" w:rsidRDefault="00D3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B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56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