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6E3F" w:rsidR="0061148E" w:rsidRPr="00812946" w:rsidRDefault="00DC7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6337" w:rsidR="0061148E" w:rsidRPr="00812946" w:rsidRDefault="00DC7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22E75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5F5A6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A173B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2D9F6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35233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DB26D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5BD03" w:rsidR="00673BC7" w:rsidRPr="00812946" w:rsidRDefault="00DC7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AE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84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32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C7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C93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00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17DF5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3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2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E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7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B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0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0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83488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B8D20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21A4A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F6C23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3F031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AA6A5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181EE" w:rsidR="00B87ED3" w:rsidRPr="00812946" w:rsidRDefault="00DC7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2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B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5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D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6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56184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0A295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2A814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FDD02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20C5B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65AA0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5E986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2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D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6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E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059D0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B20D2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156F4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A1689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AACED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12013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8C8BF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3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19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6795" w:rsidR="00B87ED3" w:rsidRPr="00812946" w:rsidRDefault="00DC7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9F218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ACE9A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9EBE1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CDDF3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DEA99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15191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68EB1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B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D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87017" w:rsidR="00B87ED3" w:rsidRPr="00812946" w:rsidRDefault="00DC7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4BC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1A8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84D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C77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F21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79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11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AF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1A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4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A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2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48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7EA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2022-10-12T19:11:00.0000000Z</dcterms:modified>
</coreProperties>
</file>