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60B9" w:rsidR="0061148E" w:rsidRPr="00177744" w:rsidRDefault="009C4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F92B" w:rsidR="0061148E" w:rsidRPr="00177744" w:rsidRDefault="009C4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0BE01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D4F68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DE15F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A6DD1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5AE64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4A258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7297D" w:rsidR="004A6494" w:rsidRPr="00177744" w:rsidRDefault="009C43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6B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27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1E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95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4A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59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DEB79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A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9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D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6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8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F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F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00B9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F448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3ACC9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73AE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FB0E2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5DD0A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83085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8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3B886" w:rsidR="00B87ED3" w:rsidRPr="00177744" w:rsidRDefault="009C4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8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A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1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D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A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0A353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7513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7EBC4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6AD44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DCB2B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6CB8D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2D09D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6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2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C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1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7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B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9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A19A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7153A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5E7CC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52FAB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22D00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74E9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400D6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5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6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A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2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5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D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0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9507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223CD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B3F41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5CDBB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523E5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B8DCE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89CEC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F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4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6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2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E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B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8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927C6D" w:rsidR="00B87ED3" w:rsidRPr="00177744" w:rsidRDefault="009C4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E8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3DD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E47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C2B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71E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551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BC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D4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74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2D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8D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DB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9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3D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2022-10-12T05:39:00.0000000Z</dcterms:modified>
</coreProperties>
</file>