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8E987" w:rsidR="00380DB3" w:rsidRPr="0068293E" w:rsidRDefault="00EB5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C5AF6" w:rsidR="00380DB3" w:rsidRPr="0068293E" w:rsidRDefault="00EB5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A2A18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68055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0ED60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91C3C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69319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EEC55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254BE" w:rsidR="00240DC4" w:rsidRPr="00B03D55" w:rsidRDefault="00E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A7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5383C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40BB7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A6B24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9BC85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83ADD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8D7D9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5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B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2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D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2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7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D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DD176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965CC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7C394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A470E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C14A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1A297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E6666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3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6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4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A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7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B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3734C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1BA3E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420A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6B85C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10605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BE82F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26E77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B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2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B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0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7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4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3B826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5A86C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5ECBB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5A0F1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537D4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E639B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C048D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C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A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C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B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F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7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AA7B1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26F54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7CD30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95169" w:rsidR="009A6C64" w:rsidRPr="00730585" w:rsidRDefault="00E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1F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A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63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F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5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7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5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E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F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4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76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