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39C2" w:rsidR="0061148E" w:rsidRPr="008F69F5" w:rsidRDefault="00551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6DDD" w:rsidR="0061148E" w:rsidRPr="008F69F5" w:rsidRDefault="00551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C4687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22A38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8E7AA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A8593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5BE44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64CBA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3051E" w:rsidR="00B87ED3" w:rsidRPr="008F69F5" w:rsidRDefault="00551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06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88F74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AD184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1010A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308A7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BD0D0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C83FE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4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A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217DD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AFEF8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5B54F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6C310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ED6A3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8EA29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E1D54" w:rsidR="00B87ED3" w:rsidRPr="008F69F5" w:rsidRDefault="00551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F1B41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054E4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35DC5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6F3C4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691C8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7D6D3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75BEA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2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8F0D1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5DAEB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F63E6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B5936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94EEC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9E2A2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97FBF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F6FE8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419BF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506E7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AF590" w:rsidR="00B87ED3" w:rsidRPr="008F69F5" w:rsidRDefault="00551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1F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6E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8A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0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2022-10-12T13:36:00.0000000Z</dcterms:modified>
</coreProperties>
</file>