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D46B" w:rsidR="0061148E" w:rsidRPr="008F69F5" w:rsidRDefault="00B044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6157" w:rsidR="0061148E" w:rsidRPr="008F69F5" w:rsidRDefault="00B044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1D570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E049F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B93D2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A88A5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76605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316A4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069A6" w:rsidR="00B87ED3" w:rsidRPr="008F69F5" w:rsidRDefault="00B04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5F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09228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8415D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CBBE6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F0173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C7C98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26DFA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0F510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24987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144AD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8B9DC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46203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321C3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0BD80" w:rsidR="00B87ED3" w:rsidRPr="008F69F5" w:rsidRDefault="00B04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1D904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8CCAF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F86BC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EB16C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00260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2B863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BCC8C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5C123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1BEB2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9D5EC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52D6D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5E5D1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6BF72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4BD37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0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F8645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F0C54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332D6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D3C65" w:rsidR="00B87ED3" w:rsidRPr="008F69F5" w:rsidRDefault="00B04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54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6A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1E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4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2022-10-12T19:36:00.0000000Z</dcterms:modified>
</coreProperties>
</file>