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B4B3" w:rsidR="0061148E" w:rsidRPr="00C61931" w:rsidRDefault="006E58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366F" w:rsidR="0061148E" w:rsidRPr="00C61931" w:rsidRDefault="006E58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FB48C" w:rsidR="00B87ED3" w:rsidRPr="00944D28" w:rsidRDefault="006E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289A1" w:rsidR="00B87ED3" w:rsidRPr="00944D28" w:rsidRDefault="006E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9DAE5" w:rsidR="00B87ED3" w:rsidRPr="00944D28" w:rsidRDefault="006E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82DF8" w:rsidR="00B87ED3" w:rsidRPr="00944D28" w:rsidRDefault="006E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B5C25" w:rsidR="00B87ED3" w:rsidRPr="00944D28" w:rsidRDefault="006E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70CA4" w:rsidR="00B87ED3" w:rsidRPr="00944D28" w:rsidRDefault="006E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BFA64" w:rsidR="00B87ED3" w:rsidRPr="00944D28" w:rsidRDefault="006E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00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4B060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C0715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7A1B6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7DFC3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212F9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F17EE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8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3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E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B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6D30A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4FC79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74490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97A05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53187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77741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69F20" w:rsidR="00B87ED3" w:rsidRPr="00944D28" w:rsidRDefault="006E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9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3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11E91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71459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44D79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74830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6D55D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F7D3F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94B6B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3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F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D23E0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81D7A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E3A06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65012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60A67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4CA73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FA287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6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7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36800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21644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F34D2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8B7CB" w:rsidR="00B87ED3" w:rsidRPr="00944D28" w:rsidRDefault="006E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7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CC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9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9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F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4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85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