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6B05" w:rsidR="0061148E" w:rsidRPr="00C834E2" w:rsidRDefault="00B73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DAEB" w:rsidR="0061148E" w:rsidRPr="00C834E2" w:rsidRDefault="00B73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B6414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71069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E2703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823EF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F7F2D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4E49A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6767C" w:rsidR="00B87ED3" w:rsidRPr="00944D28" w:rsidRDefault="00B73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705C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9344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97BF1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94A09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63DFF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2F4D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6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11F55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DE84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15633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3165B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28E6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1DD6B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9AB67" w:rsidR="00B87ED3" w:rsidRPr="00944D28" w:rsidRDefault="00B7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86D6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51BB0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E5DF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DCE21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F806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60CC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AE39F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46888" w:rsidR="00B87ED3" w:rsidRPr="00944D28" w:rsidRDefault="00B7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6482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5C6D9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614D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B5EE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3003C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D254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54594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9A6A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FC643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DDAEB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ACE6" w:rsidR="00B87ED3" w:rsidRPr="00944D28" w:rsidRDefault="00B7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4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F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48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2022-10-12T12:36:00.0000000Z</dcterms:modified>
</coreProperties>
</file>