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C0E98" w:rsidR="00380DB3" w:rsidRPr="0068293E" w:rsidRDefault="001942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D9D57" w:rsidR="00380DB3" w:rsidRPr="0068293E" w:rsidRDefault="001942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19EEF" w:rsidR="00240DC4" w:rsidRPr="00B03D55" w:rsidRDefault="0019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597C0" w:rsidR="00240DC4" w:rsidRPr="00B03D55" w:rsidRDefault="0019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EC283" w:rsidR="00240DC4" w:rsidRPr="00B03D55" w:rsidRDefault="0019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7FDE1" w:rsidR="00240DC4" w:rsidRPr="00B03D55" w:rsidRDefault="0019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41331" w:rsidR="00240DC4" w:rsidRPr="00B03D55" w:rsidRDefault="0019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535B71" w:rsidR="00240DC4" w:rsidRPr="00B03D55" w:rsidRDefault="0019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B39A4" w:rsidR="00240DC4" w:rsidRPr="00B03D55" w:rsidRDefault="001942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9E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C3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8B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DF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593EE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3DD2E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781EB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C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7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7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3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8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8E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0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8FF48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5B5AD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EFEBD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61AF8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7416D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6A081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8549F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6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7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F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5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5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8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3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335C0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3A1B8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0B59E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12132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E7503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36865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55AF7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3F173" w:rsidR="001835FB" w:rsidRPr="00DA1511" w:rsidRDefault="00194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F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4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3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B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8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F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13003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DEA8E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3A0E0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BF505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010AC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70D58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CD900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B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C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F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3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C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47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D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F005D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BB814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CFBC0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3C108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FC884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6E0DD" w:rsidR="009A6C64" w:rsidRPr="00730585" w:rsidRDefault="00194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14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D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1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2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1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C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D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3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2C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