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51789" w:rsidR="00061896" w:rsidRPr="005F4693" w:rsidRDefault="008122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9FC99" w:rsidR="00061896" w:rsidRPr="00E407AC" w:rsidRDefault="008122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2209" w:rsidR="00FC15B4" w:rsidRPr="00D11D17" w:rsidRDefault="008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52B0" w:rsidR="00FC15B4" w:rsidRPr="00D11D17" w:rsidRDefault="008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FF40" w:rsidR="00FC15B4" w:rsidRPr="00D11D17" w:rsidRDefault="008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5B6E" w:rsidR="00FC15B4" w:rsidRPr="00D11D17" w:rsidRDefault="008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9A3" w:rsidR="00FC15B4" w:rsidRPr="00D11D17" w:rsidRDefault="008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3E55" w:rsidR="00FC15B4" w:rsidRPr="00D11D17" w:rsidRDefault="008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99D4" w:rsidR="00FC15B4" w:rsidRPr="00D11D17" w:rsidRDefault="008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432D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BE3A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2909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0658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D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1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3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3B1D7" w:rsidR="00DE76F3" w:rsidRPr="0026478E" w:rsidRDefault="008122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F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8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9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1DB6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5EB7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D92A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77FB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AEF7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7263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0F96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4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4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F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A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0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6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A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A31E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E6D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3683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A546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00F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103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99E8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9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CA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9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4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7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2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E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2A9A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36AE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DF1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329B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91C2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74A9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26DD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6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1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3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B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1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9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2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745B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262E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351B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CE2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2581" w:rsidR="009A6C64" w:rsidRPr="00C2583D" w:rsidRDefault="008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6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D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0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1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4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0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B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22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2C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