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ABED2" w:rsidR="00061896" w:rsidRPr="005F4693" w:rsidRDefault="00964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C068A" w:rsidR="00061896" w:rsidRPr="00E407AC" w:rsidRDefault="00964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DDEB" w:rsidR="00FC15B4" w:rsidRPr="00D11D17" w:rsidRDefault="009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CAE3" w:rsidR="00FC15B4" w:rsidRPr="00D11D17" w:rsidRDefault="009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5C55" w:rsidR="00FC15B4" w:rsidRPr="00D11D17" w:rsidRDefault="009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1AD" w:rsidR="00FC15B4" w:rsidRPr="00D11D17" w:rsidRDefault="009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E669" w:rsidR="00FC15B4" w:rsidRPr="00D11D17" w:rsidRDefault="009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E17C" w:rsidR="00FC15B4" w:rsidRPr="00D11D17" w:rsidRDefault="009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D05A" w:rsidR="00FC15B4" w:rsidRPr="00D11D17" w:rsidRDefault="009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4597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F022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F829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7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3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2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4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F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5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2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C9B5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B947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E3E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2ACE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C1B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DF33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BD8D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2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2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8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4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D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4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8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EFC3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AEF7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9877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B2A3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8B03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9079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45AB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F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0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2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A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C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1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3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F11A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8DF2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62D5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2B7E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C073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8351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EA54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3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9B33F" w:rsidR="00DE76F3" w:rsidRPr="0026478E" w:rsidRDefault="00964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8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F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7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6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7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D803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6219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E97A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5EA3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A93B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BAA2" w:rsidR="009A6C64" w:rsidRPr="00C2583D" w:rsidRDefault="009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8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8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E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5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F6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D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1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7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7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