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D3E9" w:rsidR="0061148E" w:rsidRPr="008F69F5" w:rsidRDefault="00BC6B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99D5" w:rsidR="0061148E" w:rsidRPr="008F69F5" w:rsidRDefault="00BC6B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D5A99" w:rsidR="00B87ED3" w:rsidRPr="008F69F5" w:rsidRDefault="00BC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042A4" w:rsidR="00B87ED3" w:rsidRPr="008F69F5" w:rsidRDefault="00BC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7B46C" w:rsidR="00B87ED3" w:rsidRPr="008F69F5" w:rsidRDefault="00BC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66D12" w:rsidR="00B87ED3" w:rsidRPr="008F69F5" w:rsidRDefault="00BC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2B854" w:rsidR="00B87ED3" w:rsidRPr="008F69F5" w:rsidRDefault="00BC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9C734" w:rsidR="00B87ED3" w:rsidRPr="008F69F5" w:rsidRDefault="00BC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F5CF5" w:rsidR="00B87ED3" w:rsidRPr="008F69F5" w:rsidRDefault="00BC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03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95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E2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CD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2021A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A4631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BF63E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2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7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29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E41DD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F6390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6B329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FDAB5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C4080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21C7B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C5409" w:rsidR="00B87ED3" w:rsidRPr="008F69F5" w:rsidRDefault="00BC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37492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2EEA1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C9C93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C4450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5F51F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B1B86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67795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9E8C" w:rsidR="00B87ED3" w:rsidRPr="00944D28" w:rsidRDefault="00BC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9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5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6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CA96B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163D3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10EF8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7AA81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EF67F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5E806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811F8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3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037A2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6D2A6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B9FF6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B2184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BAE41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0DCE8" w:rsidR="00B87ED3" w:rsidRPr="008F69F5" w:rsidRDefault="00BC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12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8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B9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2022-10-12T05:33:00.0000000Z</dcterms:modified>
</coreProperties>
</file>