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C08A1" w:rsidR="0061148E" w:rsidRPr="00944D28" w:rsidRDefault="00F62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6FE7" w:rsidR="0061148E" w:rsidRPr="004A7085" w:rsidRDefault="00F62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E2B2B" w:rsidR="00A67F55" w:rsidRPr="00944D28" w:rsidRDefault="00F6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E2256" w:rsidR="00A67F55" w:rsidRPr="00944D28" w:rsidRDefault="00F6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08E6C" w:rsidR="00A67F55" w:rsidRPr="00944D28" w:rsidRDefault="00F6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E7D18" w:rsidR="00A67F55" w:rsidRPr="00944D28" w:rsidRDefault="00F6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E96A4" w:rsidR="00A67F55" w:rsidRPr="00944D28" w:rsidRDefault="00F6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FD0D2" w:rsidR="00A67F55" w:rsidRPr="00944D28" w:rsidRDefault="00F6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2F0831" w:rsidR="00A67F55" w:rsidRPr="00944D28" w:rsidRDefault="00F62C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D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7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7B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2F727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D4EC9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04C61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A9E31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4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F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B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51DEE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20C75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431E2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754E4C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60404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FAF96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B4B9E" w:rsidR="00B87ED3" w:rsidRPr="00944D28" w:rsidRDefault="00F62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A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4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A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242CC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CCDC2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BB81E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40C5E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7B52B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C9165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9622E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9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2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8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8372C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FC5B1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348C1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EBD70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B9FCD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8C965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29F6D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9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6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E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D23BD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85787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5317A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416DD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BE412" w:rsidR="00B87ED3" w:rsidRPr="00944D28" w:rsidRDefault="00F62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A8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55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0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2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7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D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2C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