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6757" w:rsidR="0061148E" w:rsidRPr="000C582F" w:rsidRDefault="00205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8595E" w:rsidR="0061148E" w:rsidRPr="000C582F" w:rsidRDefault="00205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093FF" w:rsidR="00B87ED3" w:rsidRPr="000C582F" w:rsidRDefault="00205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BC3DE" w:rsidR="00B87ED3" w:rsidRPr="000C582F" w:rsidRDefault="00205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ED9AA" w:rsidR="00B87ED3" w:rsidRPr="000C582F" w:rsidRDefault="00205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61AB5" w:rsidR="00B87ED3" w:rsidRPr="000C582F" w:rsidRDefault="00205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FF242" w:rsidR="00B87ED3" w:rsidRPr="000C582F" w:rsidRDefault="00205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C4093" w:rsidR="00B87ED3" w:rsidRPr="000C582F" w:rsidRDefault="00205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03E80" w:rsidR="00B87ED3" w:rsidRPr="000C582F" w:rsidRDefault="00205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95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2B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3E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34BAB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A756B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25A59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1FCD4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1D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69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F4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C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78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E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2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4A1D0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7D59B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3DF0A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2CE74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2C6C3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26E7F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45C2E" w:rsidR="00B87ED3" w:rsidRPr="000C582F" w:rsidRDefault="00205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7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F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9F83" w:rsidR="00B87ED3" w:rsidRPr="000C582F" w:rsidRDefault="00205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7735D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EA6E4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AF536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E1C01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699FF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BDC04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7C27F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D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E9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570E0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75E86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1BF96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DD502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F4298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68ADE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7BFD3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F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6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AD06E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BBCE1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4B2D3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C56F5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B155E" w:rsidR="00B87ED3" w:rsidRPr="000C582F" w:rsidRDefault="00205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5C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89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9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0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CC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2022-10-12T17:45:00.0000000Z</dcterms:modified>
</coreProperties>
</file>