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09C73" w:rsidR="0061148E" w:rsidRPr="00944D28" w:rsidRDefault="001F4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3D759" w:rsidR="0061148E" w:rsidRPr="004A7085" w:rsidRDefault="001F4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DDD3F" w:rsidR="00B87ED3" w:rsidRPr="00944D28" w:rsidRDefault="001F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C4D4F" w:rsidR="00B87ED3" w:rsidRPr="00944D28" w:rsidRDefault="001F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48DBA" w:rsidR="00B87ED3" w:rsidRPr="00944D28" w:rsidRDefault="001F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6BD4D" w:rsidR="00B87ED3" w:rsidRPr="00944D28" w:rsidRDefault="001F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C3939" w:rsidR="00B87ED3" w:rsidRPr="00944D28" w:rsidRDefault="001F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C1008" w:rsidR="00B87ED3" w:rsidRPr="00944D28" w:rsidRDefault="001F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3D020" w:rsidR="00B87ED3" w:rsidRPr="00944D28" w:rsidRDefault="001F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95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28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01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282E2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8BE0E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598A8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F7B97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4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8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1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E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F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6EF20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48D9F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F6C2D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BF989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9633D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A4013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FA3DC" w:rsidR="00B87ED3" w:rsidRPr="00944D28" w:rsidRDefault="001F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9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E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C0A34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779BC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D7687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B9234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3971C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C9E20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DBFA1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0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9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DFF6B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557C4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A7FE4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FE103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FAD75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8289E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CF9C4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4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8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E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B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32FA8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50CB5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40BD7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18CF8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04DDE" w:rsidR="00B87ED3" w:rsidRPr="00944D28" w:rsidRDefault="001F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2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3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7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8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1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A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4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