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13CF" w:rsidR="0061148E" w:rsidRPr="0035681E" w:rsidRDefault="00B00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BB95" w:rsidR="0061148E" w:rsidRPr="0035681E" w:rsidRDefault="00B00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C9CB9" w:rsidR="00CD0676" w:rsidRPr="00944D28" w:rsidRDefault="00B00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429E6" w:rsidR="00CD0676" w:rsidRPr="00944D28" w:rsidRDefault="00B00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9D6C3" w:rsidR="00CD0676" w:rsidRPr="00944D28" w:rsidRDefault="00B00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18CAE" w:rsidR="00CD0676" w:rsidRPr="00944D28" w:rsidRDefault="00B00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F596E" w:rsidR="00CD0676" w:rsidRPr="00944D28" w:rsidRDefault="00B00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F3773" w:rsidR="00CD0676" w:rsidRPr="00944D28" w:rsidRDefault="00B00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7DA1F" w:rsidR="00CD0676" w:rsidRPr="00944D28" w:rsidRDefault="00B00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C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4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3F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FF5BF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6D0BD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925DB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04C50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A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3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311F" w:rsidR="00B87ED3" w:rsidRPr="00944D28" w:rsidRDefault="00B0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2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9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B9D16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3831A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9F4A2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BFEE3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7A53B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CC459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EDCDD" w:rsidR="00B87ED3" w:rsidRPr="00944D28" w:rsidRDefault="00B0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E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A100" w:rsidR="00B87ED3" w:rsidRPr="00944D28" w:rsidRDefault="00B00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129C5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FC2B4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6FFC9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0DF9B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C15AB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FF6BA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A03BC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F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6E17E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1B990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D7885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C2A63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D1721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917C8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49FD1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8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3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0FFCD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8F6D5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A21B6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3343E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25407" w:rsidR="00B87ED3" w:rsidRPr="00944D28" w:rsidRDefault="00B0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7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2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8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1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EA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2022-10-12T10:29:00.0000000Z</dcterms:modified>
</coreProperties>
</file>