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C843" w:rsidR="0061148E" w:rsidRPr="0035681E" w:rsidRDefault="008418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9EDCF" w:rsidR="0061148E" w:rsidRPr="0035681E" w:rsidRDefault="008418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D44BB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35FF3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A15C4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993F1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4B7E1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8CD78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9F076" w:rsidR="00CD0676" w:rsidRPr="00944D28" w:rsidRDefault="008418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4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9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92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C3438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A30426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0CE2A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6BA0A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D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2D68E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B80AEE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0A718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D68E3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1DBA3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6C2F7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23EEE" w:rsidR="00B87ED3" w:rsidRPr="00944D28" w:rsidRDefault="00841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8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8C37B" w:rsidR="00B87ED3" w:rsidRPr="00944D28" w:rsidRDefault="00841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0699D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B465D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DC38D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28C91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CB918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974FE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392D1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8038D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BA176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51DB0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15127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DD9A4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A1734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7A9B49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3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54AE9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8973F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30BEF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26385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3B70F" w:rsidR="00B87ED3" w:rsidRPr="00944D28" w:rsidRDefault="00841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7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D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0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87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