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8D95AE" w:rsidR="002534F3" w:rsidRPr="0068293E" w:rsidRDefault="005F1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F0F030" w:rsidR="002534F3" w:rsidRPr="0068293E" w:rsidRDefault="005F1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82D46" w:rsidR="002A7340" w:rsidRPr="00FF2AF3" w:rsidRDefault="005F1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CEC54" w:rsidR="002A7340" w:rsidRPr="00FF2AF3" w:rsidRDefault="005F1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8C497" w:rsidR="002A7340" w:rsidRPr="00FF2AF3" w:rsidRDefault="005F1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B9012" w:rsidR="002A7340" w:rsidRPr="00FF2AF3" w:rsidRDefault="005F1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A0BC6" w:rsidR="002A7340" w:rsidRPr="00FF2AF3" w:rsidRDefault="005F1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7E794" w:rsidR="002A7340" w:rsidRPr="00FF2AF3" w:rsidRDefault="005F1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B0AAD" w:rsidR="002A7340" w:rsidRPr="00FF2AF3" w:rsidRDefault="005F1C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B2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A9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4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3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87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C6684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C53AE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5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C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9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7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5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5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3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D0750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149F2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300E0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693C9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FE43A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039C7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90C5D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E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E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5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0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3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5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B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A8B6A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51167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3A11F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39EE5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0F6FB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BF59B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0EDB8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3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9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9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3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F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9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C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6E173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61B46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BE087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B4842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C237D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1A87C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98321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3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1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1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F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A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9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8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63F6F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02ECC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FB6CA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5933A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E3AF5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2F078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49774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F7268" w:rsidR="001835FB" w:rsidRPr="00DA1511" w:rsidRDefault="005F1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AE5F5" w:rsidR="001835FB" w:rsidRPr="00DA1511" w:rsidRDefault="005F1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4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D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8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0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32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9544C" w:rsidR="009A6C64" w:rsidRPr="00730585" w:rsidRDefault="005F1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9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37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C7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9C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90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7F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69CA10" w:rsidR="001835FB" w:rsidRPr="00DA1511" w:rsidRDefault="005F1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52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CF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46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2A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95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60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1C8C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