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8EFE7" w:rsidR="00061896" w:rsidRPr="005F4693" w:rsidRDefault="009B1F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A56BC" w:rsidR="00061896" w:rsidRPr="00E407AC" w:rsidRDefault="009B1F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AC838" w:rsidR="00FC15B4" w:rsidRPr="00D11D17" w:rsidRDefault="009B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F3E24" w:rsidR="00FC15B4" w:rsidRPr="00D11D17" w:rsidRDefault="009B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7742D" w:rsidR="00FC15B4" w:rsidRPr="00D11D17" w:rsidRDefault="009B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EA851" w:rsidR="00FC15B4" w:rsidRPr="00D11D17" w:rsidRDefault="009B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4655E" w:rsidR="00FC15B4" w:rsidRPr="00D11D17" w:rsidRDefault="009B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3D560" w:rsidR="00FC15B4" w:rsidRPr="00D11D17" w:rsidRDefault="009B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11247" w:rsidR="00FC15B4" w:rsidRPr="00D11D17" w:rsidRDefault="009B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E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69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7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5C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6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7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345AB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0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5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F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A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2C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4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4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E700C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E45A8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92CDC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E8778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5FD47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A16E7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3E261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D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3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A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F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2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808E7" w:rsidR="00DE76F3" w:rsidRPr="0026478E" w:rsidRDefault="009B1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0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23B14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B879E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8CACC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76201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6793F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BDE9A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8AF14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1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E6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8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7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6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7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1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28DFA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8071E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3ED77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D88F8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7A737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DFC2C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0F96F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D7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5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9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C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6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1F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D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8FBBB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02C71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26C91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6935F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C5B9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63B0F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0FDBC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BE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F5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4B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80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09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74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62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E790C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AE761" w:rsidR="009A6C64" w:rsidRPr="00C2583D" w:rsidRDefault="009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B3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4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41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A8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16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A6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0AA045" w:rsidR="00DE76F3" w:rsidRPr="0026478E" w:rsidRDefault="009B1F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573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22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41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51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96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F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1F65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