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73A87" w:rsidR="00061896" w:rsidRPr="005F4693" w:rsidRDefault="00C13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692CF" w:rsidR="00061896" w:rsidRPr="00E407AC" w:rsidRDefault="00C13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D6FA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AD9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542B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C0E1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FA8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22F0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4C79" w:rsidR="00FC15B4" w:rsidRPr="00D11D17" w:rsidRDefault="00C1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4E7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C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3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1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A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0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9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A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9DA6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236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52D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0B1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19C2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5C90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0DD9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5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B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6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F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1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A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8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AB93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C000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2D4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4441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91F7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5D5E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A0C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4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A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C9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7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1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D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2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5A8A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025E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479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85C7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CE1F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B0F6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9CE2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6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1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5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B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3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3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6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4CFC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DFA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547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D0BB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9F42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5A08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EB2D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EF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47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0806E5" w:rsidR="00DE76F3" w:rsidRPr="0026478E" w:rsidRDefault="00C136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36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B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2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D6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794B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C94B" w:rsidR="009A6C64" w:rsidRPr="00C2583D" w:rsidRDefault="00C1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7D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57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4F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E58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4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7F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0E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6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