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DB2A" w:rsidR="0061148E" w:rsidRPr="00944D28" w:rsidRDefault="00171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E15F" w:rsidR="0061148E" w:rsidRPr="004A7085" w:rsidRDefault="00171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F36B22" w:rsidR="00E22E60" w:rsidRPr="007D5604" w:rsidRDefault="00171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A64D5E" w:rsidR="00E22E60" w:rsidRPr="007D5604" w:rsidRDefault="00171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2425AA" w:rsidR="00E22E60" w:rsidRPr="007D5604" w:rsidRDefault="00171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245913" w:rsidR="00E22E60" w:rsidRPr="007D5604" w:rsidRDefault="00171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BD99C4" w:rsidR="00E22E60" w:rsidRPr="007D5604" w:rsidRDefault="00171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D07A28" w:rsidR="00E22E60" w:rsidRPr="007D5604" w:rsidRDefault="00171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6F1410" w:rsidR="00E22E60" w:rsidRPr="007D5604" w:rsidRDefault="00171B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4E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6B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0F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9A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B0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D2B30" w:rsidR="00B87ED3" w:rsidRPr="007D5604" w:rsidRDefault="00171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76529" w:rsidR="00B87ED3" w:rsidRPr="007D5604" w:rsidRDefault="00171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6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E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B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D8973" w:rsidR="00B87ED3" w:rsidRPr="007D5604" w:rsidRDefault="00171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7AA85" w:rsidR="00B87ED3" w:rsidRPr="007D5604" w:rsidRDefault="00171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CB025" w:rsidR="00B87ED3" w:rsidRPr="007D5604" w:rsidRDefault="00171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13E2D" w:rsidR="00B87ED3" w:rsidRPr="007D5604" w:rsidRDefault="00171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6AE55" w:rsidR="00B87ED3" w:rsidRPr="007D5604" w:rsidRDefault="00171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A5143" w:rsidR="00B87ED3" w:rsidRPr="007D5604" w:rsidRDefault="00171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EAA0B" w:rsidR="00B87ED3" w:rsidRPr="007D5604" w:rsidRDefault="00171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C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6A93F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315A8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15520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AA9F2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4A766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90A93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44D0B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B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6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6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C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82E4A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39D07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E4A9E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968C9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52286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CCA66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2DD41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4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1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D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ED4C8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7C8C2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D6968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2621E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A8233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69D88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4C4AD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17073" w:rsidR="00B87ED3" w:rsidRPr="00944D28" w:rsidRDefault="00171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E078" w:rsidR="00B87ED3" w:rsidRPr="00944D28" w:rsidRDefault="00171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6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A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8D209E" w:rsidR="00B87ED3" w:rsidRPr="007D5604" w:rsidRDefault="00171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4F1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AB5C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5BA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456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E3F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AAF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9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D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B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4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A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E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1BA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