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1A25" w:rsidR="0061148E" w:rsidRPr="00812946" w:rsidRDefault="00117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498DD" w:rsidR="0061148E" w:rsidRPr="00812946" w:rsidRDefault="00117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68F66" w:rsidR="00673BC7" w:rsidRPr="00812946" w:rsidRDefault="00117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7297A" w:rsidR="00673BC7" w:rsidRPr="00812946" w:rsidRDefault="00117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F9171" w:rsidR="00673BC7" w:rsidRPr="00812946" w:rsidRDefault="00117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0B35B" w:rsidR="00673BC7" w:rsidRPr="00812946" w:rsidRDefault="00117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BB6CA" w:rsidR="00673BC7" w:rsidRPr="00812946" w:rsidRDefault="00117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15DE5" w:rsidR="00673BC7" w:rsidRPr="00812946" w:rsidRDefault="00117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BECFA" w:rsidR="00673BC7" w:rsidRPr="00812946" w:rsidRDefault="00117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92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AD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77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8F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87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66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8AC36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D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4B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D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8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2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D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6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EFBD9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93966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D43E9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138E9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C6BA5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A30CD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5214A" w:rsidR="00B87ED3" w:rsidRPr="00812946" w:rsidRDefault="0011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6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F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0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4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5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1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B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2B5D1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64D30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DF6A9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CED42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FA240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3BF4A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4D4DF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5E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BD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9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C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4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4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3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2F6BC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7CDD3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A6FFE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D1A82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6414E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FB6E0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49872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6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E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F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0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78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91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98CD0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4314D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EB05C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967E2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22BD2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23CD6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6ED24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C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F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53C1" w:rsidR="00B87ED3" w:rsidRPr="00812946" w:rsidRDefault="00117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44D5D" w:rsidR="00B87ED3" w:rsidRPr="00812946" w:rsidRDefault="00117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7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C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4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20C6A9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43AF37" w:rsidR="00B87ED3" w:rsidRPr="00812946" w:rsidRDefault="0011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8B8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C26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04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FF4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F8B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1F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5A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90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BE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25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AE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50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A2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