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4A5A" w:rsidR="0061148E" w:rsidRPr="00C61931" w:rsidRDefault="001D4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A3F0" w:rsidR="0061148E" w:rsidRPr="00C61931" w:rsidRDefault="001D4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45217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EAD23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CE982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3F9F0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FF61E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B900A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73FDF" w:rsidR="00B87ED3" w:rsidRPr="00944D28" w:rsidRDefault="001D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2F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6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50388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7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E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4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5BCFD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007E5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4CD63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C74BF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7D50E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52FA0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4C246" w:rsidR="00B87ED3" w:rsidRPr="00944D28" w:rsidRDefault="001D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F6337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9B8F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377F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121EF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18E1A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390E6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C9090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3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F321B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B1C62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1E3F8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2765C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83073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5825D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30A0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7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D7F59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C68C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ABEA3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84B9F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8C9E9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3D94F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FD9BA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78F9" w:rsidR="00B87ED3" w:rsidRPr="00944D28" w:rsidRDefault="001D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B650" w:rsidR="00B87ED3" w:rsidRPr="00944D28" w:rsidRDefault="001D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BB619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F6E07" w:rsidR="00B87ED3" w:rsidRPr="00944D28" w:rsidRDefault="001D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D9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CC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7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7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0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5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7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22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2022-10-12T11:21:00.0000000Z</dcterms:modified>
</coreProperties>
</file>