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7A9DC" w:rsidR="0061148E" w:rsidRPr="00C834E2" w:rsidRDefault="00747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0AAE" w:rsidR="0061148E" w:rsidRPr="00C834E2" w:rsidRDefault="00747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7C7BE" w:rsidR="00B87ED3" w:rsidRPr="00944D28" w:rsidRDefault="0074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9A2CE" w:rsidR="00B87ED3" w:rsidRPr="00944D28" w:rsidRDefault="0074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31523" w:rsidR="00B87ED3" w:rsidRPr="00944D28" w:rsidRDefault="0074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92B06" w:rsidR="00B87ED3" w:rsidRPr="00944D28" w:rsidRDefault="0074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BA072" w:rsidR="00B87ED3" w:rsidRPr="00944D28" w:rsidRDefault="0074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28E20" w:rsidR="00B87ED3" w:rsidRPr="00944D28" w:rsidRDefault="0074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01B49" w:rsidR="00B87ED3" w:rsidRPr="00944D28" w:rsidRDefault="00747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B8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B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BB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D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30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10B71" w:rsidR="00B87ED3" w:rsidRPr="00944D28" w:rsidRDefault="0074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BB5F6" w:rsidR="00B87ED3" w:rsidRPr="00944D28" w:rsidRDefault="0074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9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2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2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0A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20B22" w:rsidR="00B87ED3" w:rsidRPr="00944D28" w:rsidRDefault="0074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C170F" w:rsidR="00B87ED3" w:rsidRPr="00944D28" w:rsidRDefault="0074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FE486" w:rsidR="00B87ED3" w:rsidRPr="00944D28" w:rsidRDefault="0074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46125" w:rsidR="00B87ED3" w:rsidRPr="00944D28" w:rsidRDefault="0074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AED71" w:rsidR="00B87ED3" w:rsidRPr="00944D28" w:rsidRDefault="0074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77E39" w:rsidR="00B87ED3" w:rsidRPr="00944D28" w:rsidRDefault="0074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09B3D" w:rsidR="00B87ED3" w:rsidRPr="00944D28" w:rsidRDefault="0074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1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D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F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2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5CD29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6E399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42B0D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132A8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39A44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1F9B8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18493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C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6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4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5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7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1B045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AC466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9AA4E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B7CBB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6B1DA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6184D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DFA35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4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D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7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9BA96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04026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10FB4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C6D36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B5BA3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A7E58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F10BF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F248A" w:rsidR="00B87ED3" w:rsidRPr="00944D28" w:rsidRDefault="00747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E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2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47721" w:rsidR="00B87ED3" w:rsidRPr="00944D28" w:rsidRDefault="0074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4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21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DB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B8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EB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4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B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F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A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9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6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0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6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2C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