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0433" w:rsidR="0061148E" w:rsidRPr="00177744" w:rsidRDefault="00372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374D" w:rsidR="0061148E" w:rsidRPr="00177744" w:rsidRDefault="00372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65C92" w:rsidR="004A6494" w:rsidRPr="00177744" w:rsidRDefault="00372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5523C" w:rsidR="004A6494" w:rsidRPr="00177744" w:rsidRDefault="00372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F4E1A" w:rsidR="004A6494" w:rsidRPr="00177744" w:rsidRDefault="00372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7A3A3" w:rsidR="004A6494" w:rsidRPr="00177744" w:rsidRDefault="00372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E3BAE" w:rsidR="004A6494" w:rsidRPr="00177744" w:rsidRDefault="00372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CC9EE" w:rsidR="004A6494" w:rsidRPr="00177744" w:rsidRDefault="00372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D8627" w:rsidR="004A6494" w:rsidRPr="00177744" w:rsidRDefault="00372A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96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15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DC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FD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B9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4CD1B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F3491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C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F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7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C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0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D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0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E513F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EA702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B0A04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1C92D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9F481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0E27D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A8C7D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F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9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B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F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5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D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C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992E0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858C3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9F3D7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70833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E5630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7E50A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934A6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4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2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C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2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D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A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5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EA3AA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D74A0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650C2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09806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DF2C7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0B76E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C7898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9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F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5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5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7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9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B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F1437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1D785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E4AE7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C5A25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3DE4A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2720D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F536A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7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63054" w:rsidR="00B87ED3" w:rsidRPr="00177744" w:rsidRDefault="00372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984CA" w:rsidR="00B87ED3" w:rsidRPr="00177744" w:rsidRDefault="00372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A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3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E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6F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83531E" w:rsidR="00B87ED3" w:rsidRPr="00177744" w:rsidRDefault="00372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CF9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03A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2F2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766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742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3C3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18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6D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47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CD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A1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A9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73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2A5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2022-10-12T13:58:00.0000000Z</dcterms:modified>
</coreProperties>
</file>