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01A6" w:rsidR="0061148E" w:rsidRPr="00944D28" w:rsidRDefault="009D3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76AA" w:rsidR="0061148E" w:rsidRPr="004A7085" w:rsidRDefault="009D3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F6A67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4CCD1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84258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E184A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103E1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E66BC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2556B" w:rsidR="00B87ED3" w:rsidRPr="00944D28" w:rsidRDefault="009D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0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3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7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6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90D3D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2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B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0783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280F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EC1A4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93B1B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37A3C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DE5CC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3013A" w:rsidR="00B87ED3" w:rsidRPr="00944D28" w:rsidRDefault="009D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E4F7D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FD095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79033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F97C3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CCCD1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A8C35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8667D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2E3FD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8CD07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11291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196B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1C247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4F6B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4759B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CCAC9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EE10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F23E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69254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D0C8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AD1CE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8A282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A8D8" w:rsidR="00B87ED3" w:rsidRPr="00944D28" w:rsidRDefault="009D3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7C171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BC3EB" w:rsidR="00B87ED3" w:rsidRPr="00944D28" w:rsidRDefault="009D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A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07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4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1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0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3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E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3B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2022-10-12T15:43:00.0000000Z</dcterms:modified>
</coreProperties>
</file>