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3465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0A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0A0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741CACF" w:rsidR="004A7F4E" w:rsidRPr="006C2771" w:rsidRDefault="00040A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5466C0" w:rsidR="006C2771" w:rsidRPr="009C572F" w:rsidRDefault="00040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891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AF8F4F" w:rsidR="009A6C64" w:rsidRPr="00040A04" w:rsidRDefault="00040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0A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7E521C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D5AAB5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EF075F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42F1D8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A5959E" w:rsidR="009A6C64" w:rsidRPr="00040A04" w:rsidRDefault="00040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0A0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3EB14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C5399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48142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C337D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6167A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C066A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9F961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E3A95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586A8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31F12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83C40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B7A88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D11FE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18103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3FB93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68177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E996B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B20F6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BE9C4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D22E5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F03CA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AB2D2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39C64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B9E74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28C9E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94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4B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9E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80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2D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01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2C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B5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ED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11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9352FA" w:rsidR="006C2771" w:rsidRPr="009C572F" w:rsidRDefault="00040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8AE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3D6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E22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5AF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649F50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C1A010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80AC35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D39BD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C8E73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925B8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D755A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7142E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335DC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748D1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2A173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1CF6C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31A75" w:rsidR="009A6C64" w:rsidRPr="00040A04" w:rsidRDefault="00040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0A0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457B9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4CD24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5A621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35394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74060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F7CDA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9D3B0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A5B2C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D8173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D9F0B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03A96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E89DF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33E40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28289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87D35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8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3E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CD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99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CA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23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07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9D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31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3E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8E4210" w:rsidR="006C2771" w:rsidRPr="009C572F" w:rsidRDefault="00040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482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B6F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10C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62F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0A113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A882F1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A5FE9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06AEC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3A57E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88C2C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EF00D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24E2D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D5E37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F4C75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BB463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E8D29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D9ED8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67B4F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1B2EB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55DDE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18690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B1227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FD480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A7374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13976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7AAA2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E253E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142D8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5DDF6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1932B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9C901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695F8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E986F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0F93A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5BEAC" w:rsidR="009A6C64" w:rsidRPr="006C2771" w:rsidRDefault="00040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09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1D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52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64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B1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57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EC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33120" w:rsidR="004A7F4E" w:rsidRPr="006C2771" w:rsidRDefault="00040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2E9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CE42D" w:rsidR="004A7F4E" w:rsidRPr="006C2771" w:rsidRDefault="00040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F85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3F610" w:rsidR="004A7F4E" w:rsidRPr="006C2771" w:rsidRDefault="00040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7B2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C9F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82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C2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D8B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0E61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498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39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81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D75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7C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C5D2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D381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A04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