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6F9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78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78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D91C82" w:rsidR="004A7F4E" w:rsidRPr="006C2771" w:rsidRDefault="006A78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389B5" w:rsidR="00266CB6" w:rsidRPr="009C572F" w:rsidRDefault="006A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CBF79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78F79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EE567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6ADE14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3A5E2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445ED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A5EED" w:rsidR="000D4B2E" w:rsidRPr="006C2771" w:rsidRDefault="006A78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33765" w:rsidR="009A6C64" w:rsidRPr="006A784D" w:rsidRDefault="006A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8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0FB5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778E0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42FE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6652F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3D3A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B3FA6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905C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3937B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11C0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6229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C718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D6BD3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BE38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33BB7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5EE1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39CB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D0C8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D559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1367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9006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2BFF6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33920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4823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A54F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A003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A4F33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58D8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9E027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D8E7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F6C1D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3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3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8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B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1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13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4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7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0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2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39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17D5BA" w:rsidR="00266CB6" w:rsidRPr="009C572F" w:rsidRDefault="006A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DB356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248C4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CB9FF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104AD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C358D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0FDF9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11E82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F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BF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97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BB78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41F73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EE3F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726C7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A4352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304F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0E99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FB48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CB61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14BDD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D3D1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FB7B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AD23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B488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B706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28DE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5B3E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5328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D490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71FB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9A80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CF70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2165B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9379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F0367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696A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EC92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EF06D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A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E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60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48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3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A9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A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6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7D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37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CE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A8DE99" w:rsidR="00266CB6" w:rsidRPr="009C572F" w:rsidRDefault="006A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45AF3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3026E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2C678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32AB9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97059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90356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50F3C" w:rsidR="001458D3" w:rsidRPr="006C2771" w:rsidRDefault="006A78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D2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D7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A2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53F5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9B53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A668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BD6C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73EF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0364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A9CAD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CE52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6CA0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50ADE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2E98A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AB970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4754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9AF5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0718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BC06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CD633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19173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906A2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1A7C5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B16CB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95662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22588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35E2C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4A14F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8C841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90940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DE9C9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90CE2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F9A4B" w:rsidR="009A6C64" w:rsidRPr="006A784D" w:rsidRDefault="006A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8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B8314" w:rsidR="009A6C64" w:rsidRPr="006C2771" w:rsidRDefault="006A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0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7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3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9A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E5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6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AF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58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8507B" w:rsidR="004A7F4E" w:rsidRPr="006C2771" w:rsidRDefault="006A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6B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CAF48" w:rsidR="004A7F4E" w:rsidRPr="006C2771" w:rsidRDefault="006A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1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E9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21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9F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FE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7C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21B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5B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D3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A1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05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78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C4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FB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763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784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