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856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65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65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520B2C" w:rsidR="00CF4FE4" w:rsidRPr="00E4407D" w:rsidRDefault="004265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62FFD" w:rsidR="00AF5D25" w:rsidRPr="001C1C57" w:rsidRDefault="004265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A1F16B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813B1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125EF6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C8008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28DC93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4BCBC9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A1CEFE" w:rsidR="004738BE" w:rsidRPr="00E4407D" w:rsidRDefault="0042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7ED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7F8C2" w:rsidR="009A6C64" w:rsidRPr="00426562" w:rsidRDefault="00426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E2F63F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349A18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D943BC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DF5EF6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2D833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146BF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C35A6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B9EBC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2EE32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4699F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EC4E1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9A970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FB6D0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AEA88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23589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571D9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76DD7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944A3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C2E66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D9058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44A0C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42BDB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32505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C3E3F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2A4BC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029C2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4BABA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F75BE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E1EA9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CD8AC" w:rsidR="009A6C64" w:rsidRPr="00E4407D" w:rsidRDefault="0042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0E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E2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DD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A6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9A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A9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5D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F7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3B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92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8EC96" w:rsidR="00AF5D25" w:rsidRPr="001C1C57" w:rsidRDefault="004265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0EA1BC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576A5C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3A41C7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1E5987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7DF9AB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5CA940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94157" w:rsidR="00070DA1" w:rsidRPr="00E4407D" w:rsidRDefault="0042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45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0A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80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8C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C4537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26623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F3813" w:rsidR="00070DA1" w:rsidRPr="00426562" w:rsidRDefault="004265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5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6F4A1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C590E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2A235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544A2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358C1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16BD5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66CBC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B9C71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6181C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FECDD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3A50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8AB2C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253A8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297A3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9919F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5500F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21A49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98842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E7792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4EBE4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7CC5A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48E81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42CC2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691FF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0EA41" w:rsidR="00070DA1" w:rsidRPr="00E4407D" w:rsidRDefault="0042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77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F7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CF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E4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4E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87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80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2D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72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1A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344AF" w:rsidR="00070DA1" w:rsidRPr="001C1C57" w:rsidRDefault="004265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E88859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ED7EE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66035D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1D81F3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BD54A2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CA87EE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7A43E" w:rsidR="005B40E2" w:rsidRPr="00E4407D" w:rsidRDefault="0042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C5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5F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9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A7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24919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E8176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B4305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1AD09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35C5E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7B4DC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F519B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FD282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B473D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5A715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47337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37A6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EA800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A1FDF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CD576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D44AA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34B3C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405E3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8B483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390C8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8E3EB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D5464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08FDE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1DB21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8A533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54F92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AF9F3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B2417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F5956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EAFDC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B3504" w:rsidR="005B40E2" w:rsidRPr="00E4407D" w:rsidRDefault="0042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DA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30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BA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A0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C8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F5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E6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65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61FB7" w:rsidR="00884AB4" w:rsidRPr="00E4407D" w:rsidRDefault="004265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66F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F3204" w:rsidR="00884AB4" w:rsidRPr="00E4407D" w:rsidRDefault="00426562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FD4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90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FF1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63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F5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CD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502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93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D31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DF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84F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F7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771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D1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2E0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656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