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7D67BB" w:rsidR="00CF4FE4" w:rsidRPr="00001383" w:rsidRDefault="005A48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93E52D" w:rsidR="00600262" w:rsidRPr="00001383" w:rsidRDefault="005A4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F66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8CEBDE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2E20B9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B8868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73DD0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4CF83D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AEC95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714A0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EFB7EF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1C117F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E0CB3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2705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16FCD1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18D698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4222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05B1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A44DE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C17EF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B68CF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EF4E5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708AC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944B5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2F41C8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87289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A255C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C550A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4D2CBD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56101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56030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6AE069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8F5B21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AA01E5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17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8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29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154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93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DF7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DDD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CA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D99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34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6FD461" w:rsidR="00600262" w:rsidRPr="00001383" w:rsidRDefault="005A4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944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9A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12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4E6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93E61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09DD7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F5D4A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2BF9C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3990831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4A0E5F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8B9A17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70CE8B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B661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D29482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460707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3D214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D0E057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191AC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F0FE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D5993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895E4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95846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921B38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8574B6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A4DEDB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8CFE8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E1A3EA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330F1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5F13B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14976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F482FF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4A61AE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2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C5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37E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D37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97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30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64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C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0C8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63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22FAA5" w:rsidR="00600262" w:rsidRPr="00001383" w:rsidRDefault="005A48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FD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1D6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CB8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D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C3FE9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65C52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F7B065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08A47A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93CAE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1A3D3D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74F041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A01211" w:rsidR="009A6C64" w:rsidRPr="005A4829" w:rsidRDefault="005A48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48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F93906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C20D50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DB48C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BA0B4D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E6DC8D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99BCFA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9C19B8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3469AF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86DB7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7D779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354319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D099E5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731C93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1793F6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871EC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DAEA5B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FFEBA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FE222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3B59DA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BADE70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786142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6BA91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C8E435" w:rsidR="009A6C64" w:rsidRPr="00001383" w:rsidRDefault="005A48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E7B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78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32D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C1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2C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B9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6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8AE87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BF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66131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3C3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4F9F8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6C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96ECA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4E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D8BB8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3D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72019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7E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92706" w:rsidR="00977239" w:rsidRPr="00977239" w:rsidRDefault="005A4829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49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E45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22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36F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A9C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A4829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