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BACFA" w:rsidR="00CF4FE4" w:rsidRPr="00001383" w:rsidRDefault="007144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E6360" w:rsidR="00600262" w:rsidRPr="00001383" w:rsidRDefault="00714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566004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44E972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A42BB3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2E8AD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4ED1A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E77820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32F1A3" w:rsidR="004738BE" w:rsidRPr="00001383" w:rsidRDefault="00714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130154" w:rsidR="009A6C64" w:rsidRPr="0071441E" w:rsidRDefault="007144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4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74F2B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346C3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5FA54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E0B4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CB58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68ECD9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DA9C3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09E2A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FA53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8BB70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CFDEF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2CD00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6E4B7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6941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1E95D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CA45BD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83DE8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4BDA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FC4F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F4498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F2719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699D86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6CDD1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05D98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C10E8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920F89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441E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3E6A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29649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35A96F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B1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3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191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270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D4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1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8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8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2D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300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4B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4B3C6" w:rsidR="00600262" w:rsidRPr="00001383" w:rsidRDefault="00714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D1D28F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9A998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2EF30C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43808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E89569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4C708C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76908D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179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92B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E3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AFA8D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9DEE38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E4608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F0B49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C9F00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4E215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2BEE76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AAFD90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3461D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4B9C06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154B1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37B99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C186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26F9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0F998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597AE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CCBF6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5256A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A613B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A73AC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0DAA40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C5E4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E993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D92E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652EB0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814B6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CE27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80C905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C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419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91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53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6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19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5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9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F8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B4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1A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6079D" w:rsidR="00600262" w:rsidRPr="00001383" w:rsidRDefault="00714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6F9562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08804E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3FD8D3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171B28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A51487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A2D5E9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E50168" w:rsidR="00E312E3" w:rsidRPr="00001383" w:rsidRDefault="00714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5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F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F39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64400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E3894D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88909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7F5D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FE7DCD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B453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A7866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4359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E7B752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93EE6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BB39F1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C8209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C681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AA0FE1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529C1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795D5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FF1D6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D8EFBB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A9D0A3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38FA4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40F18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505F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B0A567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843BCE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423A0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EEF58B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7C238A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276ACF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B76C0C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9E229" w:rsidR="009A6C64" w:rsidRPr="0071441E" w:rsidRDefault="007144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41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81DCE9" w:rsidR="009A6C64" w:rsidRPr="00001383" w:rsidRDefault="00714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04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34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6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C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DE4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6E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9A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8AC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A1A47" w:rsidR="00977239" w:rsidRPr="00977239" w:rsidRDefault="007144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90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A06C8" w:rsidR="00977239" w:rsidRPr="00977239" w:rsidRDefault="0071441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03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EB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04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3C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1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03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A1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06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B0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70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C0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F6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ED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76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045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441E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