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855B63" w:rsidR="00CF4FE4" w:rsidRPr="00001383" w:rsidRDefault="006044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670277" w:rsidR="00600262" w:rsidRPr="00001383" w:rsidRDefault="00604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46871D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6F3CF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2DDE30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EE80B9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4B61C9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6308B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2376E1" w:rsidR="004738BE" w:rsidRPr="00001383" w:rsidRDefault="00604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FB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94C4A" w:rsidR="009A6C64" w:rsidRPr="006044AA" w:rsidRDefault="00604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4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0D611D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AE4C5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929AB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3E9E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11F07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270A57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120EA5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DDCA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614826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DA32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DD8BDE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8FCB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575C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6C3D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2056DF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D94F2D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8233D0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3784E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FF091E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053FE6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57903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13988E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D33E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28FE2B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3FDE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7F2B71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8DE6E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5221B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4ACAE9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C8051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775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7C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7C6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EB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D55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5F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573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BD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CED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78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3AD69" w:rsidR="00600262" w:rsidRPr="00001383" w:rsidRDefault="00604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124A14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CAF2C3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74E7C4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2C329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AB5E83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A4B31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E23D2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2E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1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5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0F2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3703A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E42B7E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2DB173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4D299F" w:rsidR="009A6C64" w:rsidRPr="006044AA" w:rsidRDefault="00604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4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ED54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519036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C90EF9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54593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0E639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78C70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49829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F1463E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864CF" w:rsidR="009A6C64" w:rsidRPr="006044AA" w:rsidRDefault="00604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4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EA8771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467D1B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376E7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EDE69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1828C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54B28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2609C6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38B51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191FF0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ABB66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3F7D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BC7E7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F5CF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EC4FD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E362A5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4C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88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F1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FB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D15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2FB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E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BEC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AD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0E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0B48C" w:rsidR="00600262" w:rsidRPr="00001383" w:rsidRDefault="00604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C3B5A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A22D77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151AC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7EFB97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6CE9AB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79E40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A708E" w:rsidR="00E312E3" w:rsidRPr="00001383" w:rsidRDefault="00604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E2E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889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B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EF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E0144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C86D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7BE509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7D21E1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DD3E3F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84255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C7FB1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C21FC9" w:rsidR="009A6C64" w:rsidRPr="006044AA" w:rsidRDefault="00604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4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0AF66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CB442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BFC4D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97B88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4C09D7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E96B92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EB929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2BF58F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C04EC3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8ED2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CA9697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A62046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C91BE8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339294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7B33C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31278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4C077F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D954BB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7D0DA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DCF458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2B4F98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AD0D91" w:rsidR="009A6C64" w:rsidRPr="006044AA" w:rsidRDefault="00604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4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6C061D" w:rsidR="009A6C64" w:rsidRPr="00001383" w:rsidRDefault="00604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33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50D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7F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9F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E13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05E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82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A510A" w:rsidR="00977239" w:rsidRPr="00977239" w:rsidRDefault="006044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AE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D7EBB" w:rsidR="00977239" w:rsidRPr="00977239" w:rsidRDefault="006044AA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7F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257AE" w:rsidR="00977239" w:rsidRPr="00977239" w:rsidRDefault="006044A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92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CDD61" w:rsidR="00977239" w:rsidRPr="00977239" w:rsidRDefault="006044A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DA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879CB" w:rsidR="00977239" w:rsidRPr="00977239" w:rsidRDefault="006044A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2F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F5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9C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03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5B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20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CB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AE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20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4AA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