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88113D" w:rsidR="007A608F" w:rsidRDefault="003A0C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A42832" w:rsidR="007A608F" w:rsidRPr="00C63F78" w:rsidRDefault="003A0C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462210" w:rsidR="005F75C4" w:rsidRPr="0075312A" w:rsidRDefault="003A0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4CC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7C0C2" w:rsidR="009A6C64" w:rsidRPr="003A0C0D" w:rsidRDefault="003A0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81D2B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07091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808670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71899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B63FD" w:rsidR="009A6C64" w:rsidRPr="003A0C0D" w:rsidRDefault="003A0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0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C6EFE9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E5EC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DFA7C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9FD38B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CA3FD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80CE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28B53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48151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BEB4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4EE56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1584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FEB56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3B09E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8D24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3F22C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F74D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12AC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5577E5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936D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202310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EAAAA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58D6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A39A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E6F7F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8650C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5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F13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DC6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99F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E64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D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00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BE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85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72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6191B8" w:rsidR="004738BE" w:rsidRPr="0075312A" w:rsidRDefault="003A0C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78E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8C0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197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9A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883EA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73A13C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10B5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4A2B5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CD363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2BFED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56F7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854B9A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95EEF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B02F49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E17D9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C62CE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EE32F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2ADD0B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559B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743B5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268CF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23A7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9E0F69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170A3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6A35B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8C3A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94770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06C13B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4F7E1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DD677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9842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30F0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457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D1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0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E63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4A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0EE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EE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521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7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F8D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352156" w:rsidR="004738BE" w:rsidRPr="0075312A" w:rsidRDefault="003A0C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765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B9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E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8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AD636C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ACCC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FC087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68690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79A037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3CF530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529B7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B9BD02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6D708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BE67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BD7B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8E1C8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F8B65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ADDB0A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58A6A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7C4F4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D7283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12F8F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0D6FAC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0AA3B9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7AA0B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AED04D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3404A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8CB336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709C98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4BB61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F2C03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A1B3A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7D21DE" w:rsidR="009A6C64" w:rsidRPr="00BD417F" w:rsidRDefault="003A0C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EEB32" w:rsidR="009A6C64" w:rsidRPr="003A0C0D" w:rsidRDefault="003A0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6EFE5D" w:rsidR="009A6C64" w:rsidRPr="003A0C0D" w:rsidRDefault="003A0C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0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9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7EE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84D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31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97A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6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B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E1F41" w:rsidR="00747AED" w:rsidRDefault="003A0C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C098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0CF48B" w:rsidR="00747AED" w:rsidRDefault="003A0C0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7D5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09D9B0" w:rsidR="00747AED" w:rsidRDefault="003A0C0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F196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506D99" w:rsidR="00747AED" w:rsidRDefault="003A0C0D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AB5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D69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410D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5D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B142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43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4460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77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603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C7D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660BB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A0C0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